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BA" w:rsidRDefault="00901CBA">
      <w:pPr>
        <w:sectPr w:rsidR="00901CBA" w:rsidSect="00524390">
          <w:pgSz w:w="20636" w:h="14570" w:orient="landscape" w:code="12"/>
          <w:pgMar w:top="851" w:right="851" w:bottom="851" w:left="851" w:header="851" w:footer="992" w:gutter="0"/>
          <w:cols w:space="425"/>
          <w:textDirection w:val="tbRl"/>
          <w:docGrid w:type="lines" w:linePitch="360"/>
        </w:sect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-635332</wp:posOffset>
                </wp:positionH>
                <wp:positionV relativeFrom="paragraph">
                  <wp:posOffset>46469</wp:posOffset>
                </wp:positionV>
                <wp:extent cx="624205" cy="8120304"/>
                <wp:effectExtent l="0" t="0" r="4445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8120304"/>
                          <a:chOff x="0" y="0"/>
                          <a:chExt cx="624205" cy="8120304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4205" cy="195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B1C" w:rsidRPr="00575AE9" w:rsidRDefault="00913200" w:rsidP="00575AE9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sz w:val="31"/>
                                  <w:szCs w:val="31"/>
                                </w:rPr>
                              </w:pPr>
                              <w:r w:rsidRPr="00575AE9">
                                <w:rPr>
                                  <w:rFonts w:ascii="標楷體" w:eastAsia="標楷體" w:hAnsi="標楷體" w:hint="eastAsia"/>
                                  <w:sz w:val="31"/>
                                  <w:szCs w:val="31"/>
                                </w:rPr>
                                <w:t>台南市</w:t>
                              </w:r>
                              <w:r w:rsidRPr="00575AE9">
                                <w:rPr>
                                  <w:rFonts w:ascii="標楷體" w:eastAsia="標楷體" w:hAnsi="標楷體"/>
                                  <w:sz w:val="31"/>
                                  <w:szCs w:val="31"/>
                                </w:rPr>
                                <w:t>玉井</w:t>
                              </w:r>
                              <w:r w:rsidR="00E22B1C" w:rsidRPr="00575AE9">
                                <w:rPr>
                                  <w:rFonts w:ascii="標楷體" w:eastAsia="標楷體" w:hAnsi="標楷體" w:hint="eastAsia"/>
                                  <w:sz w:val="31"/>
                                  <w:szCs w:val="31"/>
                                </w:rPr>
                                <w:t>國民小學</w:t>
                              </w:r>
                            </w:p>
                            <w:p w:rsidR="00E22B1C" w:rsidRPr="00530555" w:rsidRDefault="00E22B1C" w:rsidP="00524390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ㄧ０</w:t>
                              </w:r>
                              <w:r w:rsidR="00E235B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九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學年度第</w:t>
                              </w:r>
                              <w:r w:rsidR="00EE31A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30" y="2047164"/>
                            <a:ext cx="436245" cy="6073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B1C" w:rsidRPr="00530555" w:rsidRDefault="00E22B1C" w:rsidP="00524390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D6E85">
                                <w:rPr>
                                  <w:rFonts w:ascii="標楷體" w:eastAsia="標楷體" w:hAnsi="標楷體" w:hint="eastAsia"/>
                                  <w:color w:val="FF0000"/>
                                  <w:sz w:val="32"/>
                                  <w:szCs w:val="32"/>
                                </w:rPr>
                                <w:t>國語</w:t>
                              </w:r>
                              <w:bookmarkStart w:id="0" w:name="_GoBack"/>
                              <w:bookmarkEnd w:id="0"/>
                              <w:r w:rsidRPr="00AD6E85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領域第</w:t>
                              </w:r>
                              <w:r w:rsidR="00913200" w:rsidRPr="00AD6E85">
                                <w:rPr>
                                  <w:rFonts w:ascii="標楷體" w:eastAsia="標楷體" w:hAnsi="標楷體" w:hint="eastAsia"/>
                                  <w:color w:val="FF0000"/>
                                  <w:sz w:val="32"/>
                                  <w:szCs w:val="32"/>
                                </w:rPr>
                                <w:t>一</w:t>
                              </w:r>
                              <w:r w:rsidRPr="00AD6E85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次學習評量試卷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六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班 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</w:t>
                              </w:r>
                              <w:r w:rsidRPr="0053055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號 姓名：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-50.05pt;margin-top:3.65pt;width:49.15pt;height:639.4pt;z-index:251660288" coordsize="6242,8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42;height:19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" stroked="f">
                  <v:textbox style="layout-flow:vertical-ideographic">
                    <w:txbxContent>
                      <w:p w:rsidR="00E22B1C" w:rsidRPr="00575AE9" w:rsidRDefault="00913200" w:rsidP="00575AE9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31"/>
                            <w:szCs w:val="31"/>
                          </w:rPr>
                        </w:pPr>
                        <w:r w:rsidRPr="00575AE9">
                          <w:rPr>
                            <w:rFonts w:ascii="標楷體" w:eastAsia="標楷體" w:hAnsi="標楷體" w:hint="eastAsia"/>
                            <w:sz w:val="31"/>
                            <w:szCs w:val="31"/>
                          </w:rPr>
                          <w:t>台南市</w:t>
                        </w:r>
                        <w:r w:rsidRPr="00575AE9">
                          <w:rPr>
                            <w:rFonts w:ascii="標楷體" w:eastAsia="標楷體" w:hAnsi="標楷體"/>
                            <w:sz w:val="31"/>
                            <w:szCs w:val="31"/>
                          </w:rPr>
                          <w:t>玉井</w:t>
                        </w:r>
                        <w:r w:rsidR="00E22B1C" w:rsidRPr="00575AE9">
                          <w:rPr>
                            <w:rFonts w:ascii="標楷體" w:eastAsia="標楷體" w:hAnsi="標楷體" w:hint="eastAsia"/>
                            <w:sz w:val="31"/>
                            <w:szCs w:val="31"/>
                          </w:rPr>
                          <w:t>國民小學</w:t>
                        </w:r>
                      </w:p>
                      <w:p w:rsidR="00E22B1C" w:rsidRPr="00530555" w:rsidRDefault="00E22B1C" w:rsidP="00524390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ㄧ０</w:t>
                        </w:r>
                        <w:r w:rsidR="00E235B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九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學年度第</w:t>
                        </w:r>
                        <w:r w:rsidR="00EE31A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學期</w:t>
                        </w:r>
                      </w:p>
                    </w:txbxContent>
                  </v:textbox>
                </v:shape>
                <v:shape id="_x0000_s1028" type="#_x0000_t202" style="position:absolute;left:1228;top:20471;width:4362;height:60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" stroked="f">
                  <v:textbox style="layout-flow:vertical-ideographic">
                    <w:txbxContent>
                      <w:p w:rsidR="00E22B1C" w:rsidRPr="00530555" w:rsidRDefault="00E22B1C" w:rsidP="00524390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</w:pPr>
                        <w:r w:rsidRPr="00AD6E85">
                          <w:rPr>
                            <w:rFonts w:ascii="標楷體" w:eastAsia="標楷體" w:hAnsi="標楷體" w:hint="eastAsia"/>
                            <w:color w:val="FF0000"/>
                            <w:sz w:val="32"/>
                            <w:szCs w:val="32"/>
                          </w:rPr>
                          <w:t>國語</w:t>
                        </w:r>
                        <w:bookmarkStart w:id="1" w:name="_GoBack"/>
                        <w:bookmarkEnd w:id="1"/>
                        <w:r w:rsidRPr="00AD6E85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領域第</w:t>
                        </w:r>
                        <w:r w:rsidR="00913200" w:rsidRPr="00AD6E85">
                          <w:rPr>
                            <w:rFonts w:ascii="標楷體" w:eastAsia="標楷體" w:hAnsi="標楷體" w:hint="eastAsia"/>
                            <w:color w:val="FF0000"/>
                            <w:sz w:val="32"/>
                            <w:szCs w:val="32"/>
                          </w:rPr>
                          <w:t>一</w:t>
                        </w:r>
                        <w:r w:rsidRPr="00AD6E85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次學習評量試卷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六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年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班 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</w:t>
                        </w:r>
                        <w:r w:rsidRPr="0053055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號 姓名：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633DD1">
      <w:pPr>
        <w:rPr>
          <w:rFonts w:ascii="標楷體" w:eastAsia="標楷體" w:hAnsi="標楷體"/>
          <w:sz w:val="32"/>
          <w:szCs w:val="32"/>
        </w:rPr>
      </w:pPr>
      <w:r w:rsidRPr="00E22B1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180340" distB="180340" distL="180340" distR="180340" simplePos="0" relativeHeight="251664384" behindDoc="0" locked="0" layoutInCell="1" allowOverlap="1" wp14:anchorId="5046CC71" wp14:editId="471DFE84">
                <wp:simplePos x="0" y="0"/>
                <wp:positionH relativeFrom="column">
                  <wp:posOffset>-1898650</wp:posOffset>
                </wp:positionH>
                <wp:positionV relativeFrom="paragraph">
                  <wp:posOffset>3397250</wp:posOffset>
                </wp:positionV>
                <wp:extent cx="472440" cy="1404620"/>
                <wp:effectExtent l="0" t="0" r="22860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B1C" w:rsidRPr="00E22B1C" w:rsidRDefault="00E22B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2B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E22B1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頁，共   頁</w:t>
                            </w:r>
                            <w:r w:rsidRPr="00E22B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36000" tIns="45720" rIns="1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6CC71" id="文字方塊 2" o:spid="_x0000_s1029" type="#_x0000_t202" style="position:absolute;margin-left:-149.5pt;margin-top:267.5pt;width:37.2pt;height:110.6pt;z-index:251664384;visibility:visible;mso-wrap-style:square;mso-width-percent:0;mso-height-percent:20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">
                <v:textbox style="layout-flow:vertical-ideographic" inset="1mm,,.5mm">
                  <w:txbxContent>
                    <w:p w:rsidR="00E22B1C" w:rsidRPr="00E22B1C" w:rsidRDefault="00E22B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2B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 w:rsidRPr="00E22B1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頁，共   頁</w:t>
                      </w:r>
                      <w:r w:rsidRPr="00E22B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Default="00901CBA">
      <w:pPr>
        <w:rPr>
          <w:rFonts w:ascii="標楷體" w:eastAsia="標楷體" w:hAnsi="標楷體"/>
          <w:sz w:val="32"/>
          <w:szCs w:val="32"/>
        </w:rPr>
      </w:pPr>
    </w:p>
    <w:p w:rsidR="00901CBA" w:rsidRPr="00901CBA" w:rsidRDefault="00901CBA">
      <w:pPr>
        <w:rPr>
          <w:rFonts w:ascii="標楷體" w:eastAsia="標楷體" w:hAnsi="標楷體"/>
          <w:sz w:val="32"/>
          <w:szCs w:val="32"/>
        </w:rPr>
      </w:pPr>
    </w:p>
    <w:sectPr w:rsidR="00901CBA" w:rsidRPr="00901CBA" w:rsidSect="00901CBA">
      <w:type w:val="continuous"/>
      <w:pgSz w:w="20636" w:h="14570" w:orient="landscape" w:code="12"/>
      <w:pgMar w:top="851" w:right="851" w:bottom="851" w:left="85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1F" w:rsidRDefault="007D701F" w:rsidP="005917A9">
      <w:r>
        <w:separator/>
      </w:r>
    </w:p>
  </w:endnote>
  <w:endnote w:type="continuationSeparator" w:id="0">
    <w:p w:rsidR="007D701F" w:rsidRDefault="007D701F" w:rsidP="0059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1F" w:rsidRDefault="007D701F" w:rsidP="005917A9">
      <w:r>
        <w:separator/>
      </w:r>
    </w:p>
  </w:footnote>
  <w:footnote w:type="continuationSeparator" w:id="0">
    <w:p w:rsidR="007D701F" w:rsidRDefault="007D701F" w:rsidP="0059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90"/>
    <w:rsid w:val="00067A25"/>
    <w:rsid w:val="004C03A7"/>
    <w:rsid w:val="00524390"/>
    <w:rsid w:val="00575AE9"/>
    <w:rsid w:val="005814AD"/>
    <w:rsid w:val="005917A9"/>
    <w:rsid w:val="005D1C90"/>
    <w:rsid w:val="005D2357"/>
    <w:rsid w:val="005F4905"/>
    <w:rsid w:val="00633DD1"/>
    <w:rsid w:val="00667D16"/>
    <w:rsid w:val="00697BBC"/>
    <w:rsid w:val="00710E09"/>
    <w:rsid w:val="00730033"/>
    <w:rsid w:val="00751513"/>
    <w:rsid w:val="007B3B5C"/>
    <w:rsid w:val="007B6CC1"/>
    <w:rsid w:val="007D701F"/>
    <w:rsid w:val="00901CBA"/>
    <w:rsid w:val="00913200"/>
    <w:rsid w:val="0095120C"/>
    <w:rsid w:val="00A54BEA"/>
    <w:rsid w:val="00A62666"/>
    <w:rsid w:val="00AD6E85"/>
    <w:rsid w:val="00D15B4C"/>
    <w:rsid w:val="00E22B1C"/>
    <w:rsid w:val="00E235BA"/>
    <w:rsid w:val="00E80457"/>
    <w:rsid w:val="00E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AC4B9"/>
  <w15:chartTrackingRefBased/>
  <w15:docId w15:val="{780850DD-1D68-4115-946C-346D55A9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7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D582-F9C4-4298-B95C-BD56C110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2021-02-22T01:07:00Z</dcterms:created>
  <dcterms:modified xsi:type="dcterms:W3CDTF">2021-02-22T07:07:00Z</dcterms:modified>
</cp:coreProperties>
</file>